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E6CB" w14:textId="6D9FC661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>: Personal information:</w:t>
      </w:r>
    </w:p>
    <w:p w14:paraId="4A5CD3A9" w14:textId="77777777" w:rsidR="00DC0310" w:rsidRPr="00DC0310" w:rsidRDefault="00DC0310" w:rsidP="00DC0310">
      <w:pPr>
        <w:rPr>
          <w:sz w:val="36"/>
          <w:szCs w:val="36"/>
        </w:rPr>
      </w:pPr>
    </w:p>
    <w:p w14:paraId="6630D308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Name: Arshad Makki Rashid</w:t>
      </w:r>
    </w:p>
    <w:p w14:paraId="7A1CD589" w14:textId="77777777" w:rsidR="00DC0310" w:rsidRPr="00DC0310" w:rsidRDefault="00DC0310" w:rsidP="00DC0310">
      <w:pPr>
        <w:rPr>
          <w:sz w:val="36"/>
          <w:szCs w:val="36"/>
        </w:rPr>
      </w:pPr>
    </w:p>
    <w:p w14:paraId="3F38DDBC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Gender and age: male, 38 years old</w:t>
      </w:r>
    </w:p>
    <w:p w14:paraId="039F3D9B" w14:textId="77777777" w:rsidR="00DC0310" w:rsidRPr="00DC0310" w:rsidRDefault="00DC0310" w:rsidP="00DC0310">
      <w:pPr>
        <w:rPr>
          <w:sz w:val="36"/>
          <w:szCs w:val="36"/>
        </w:rPr>
      </w:pPr>
    </w:p>
    <w:p w14:paraId="0F0B21A7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Work: university professor</w:t>
      </w:r>
    </w:p>
    <w:p w14:paraId="3916BBF1" w14:textId="77777777" w:rsidR="00DC0310" w:rsidRPr="00DC0310" w:rsidRDefault="00DC0310" w:rsidP="00DC0310">
      <w:pPr>
        <w:rPr>
          <w:sz w:val="36"/>
          <w:szCs w:val="36"/>
        </w:rPr>
      </w:pPr>
    </w:p>
    <w:p w14:paraId="3834CFD6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Scientific title: Assistant Professor</w:t>
      </w:r>
    </w:p>
    <w:p w14:paraId="5D1622ED" w14:textId="77777777" w:rsidR="00DC0310" w:rsidRPr="00DC0310" w:rsidRDefault="00DC0310" w:rsidP="00DC0310">
      <w:pPr>
        <w:rPr>
          <w:sz w:val="36"/>
          <w:szCs w:val="36"/>
        </w:rPr>
      </w:pPr>
    </w:p>
    <w:p w14:paraId="3546C44D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Work place: Al-Qadisiyah University / College of Administration and Economics</w:t>
      </w:r>
    </w:p>
    <w:p w14:paraId="76E58E84" w14:textId="77777777" w:rsidR="00DC0310" w:rsidRPr="00DC0310" w:rsidRDefault="00DC0310" w:rsidP="00DC0310">
      <w:pPr>
        <w:rPr>
          <w:sz w:val="36"/>
          <w:szCs w:val="36"/>
        </w:rPr>
      </w:pPr>
    </w:p>
    <w:p w14:paraId="5F996845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General and specific specialization: Accounting - Financial Accounting</w:t>
      </w:r>
    </w:p>
    <w:p w14:paraId="1B4204E6" w14:textId="258A7259" w:rsidR="00DC0310" w:rsidRPr="00DC0310" w:rsidRDefault="00DC0310" w:rsidP="00DC0310">
      <w:pPr>
        <w:rPr>
          <w:sz w:val="36"/>
          <w:szCs w:val="36"/>
        </w:rPr>
      </w:pPr>
      <w:r w:rsidRPr="00DC0310">
        <w:rPr>
          <w:rFonts w:cs="Arial"/>
          <w:sz w:val="36"/>
          <w:szCs w:val="36"/>
          <w:rtl/>
        </w:rPr>
        <w:t>[</w:t>
      </w:r>
      <w:r w:rsidRPr="00DC0310">
        <w:rPr>
          <w:sz w:val="36"/>
          <w:szCs w:val="36"/>
        </w:rPr>
        <w:t>Academic qualifications: a</w:t>
      </w:r>
    </w:p>
    <w:p w14:paraId="4EC29943" w14:textId="77777777" w:rsidR="00DC0310" w:rsidRPr="00DC0310" w:rsidRDefault="00DC0310" w:rsidP="00DC0310">
      <w:pPr>
        <w:rPr>
          <w:sz w:val="36"/>
          <w:szCs w:val="36"/>
        </w:rPr>
      </w:pPr>
    </w:p>
    <w:p w14:paraId="1A7E718A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Teaching undergraduate students of various stages and many accounting subjects.</w:t>
      </w:r>
    </w:p>
    <w:p w14:paraId="7FD67892" w14:textId="77777777" w:rsidR="00DC0310" w:rsidRPr="00DC0310" w:rsidRDefault="00DC0310" w:rsidP="00DC0310">
      <w:pPr>
        <w:rPr>
          <w:sz w:val="36"/>
          <w:szCs w:val="36"/>
        </w:rPr>
      </w:pPr>
    </w:p>
    <w:p w14:paraId="61DC7724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Supervision of undergraduate students.</w:t>
      </w:r>
    </w:p>
    <w:p w14:paraId="61D394E4" w14:textId="77777777" w:rsidR="00DC0310" w:rsidRPr="00DC0310" w:rsidRDefault="00DC0310" w:rsidP="00DC0310">
      <w:pPr>
        <w:rPr>
          <w:sz w:val="36"/>
          <w:szCs w:val="36"/>
        </w:rPr>
      </w:pPr>
    </w:p>
    <w:p w14:paraId="0D03CF7D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· Evaluation of many scientific researches.</w:t>
      </w:r>
    </w:p>
    <w:p w14:paraId="663BAE06" w14:textId="77777777" w:rsidR="00DC0310" w:rsidRPr="00DC0310" w:rsidRDefault="00DC0310" w:rsidP="00DC0310">
      <w:pPr>
        <w:rPr>
          <w:sz w:val="36"/>
          <w:szCs w:val="36"/>
        </w:rPr>
      </w:pPr>
    </w:p>
    <w:p w14:paraId="1A8FFE30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Passing many courses in the field of computer and training courses in the field of specialization.</w:t>
      </w:r>
    </w:p>
    <w:p w14:paraId="21174165" w14:textId="77777777" w:rsidR="00DC0310" w:rsidRPr="00DC0310" w:rsidRDefault="00DC0310" w:rsidP="00DC0310">
      <w:pPr>
        <w:rPr>
          <w:sz w:val="36"/>
          <w:szCs w:val="36"/>
        </w:rPr>
      </w:pPr>
    </w:p>
    <w:p w14:paraId="14347DE3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Published many research papers in local and international journals and published in Scopus repositories.</w:t>
      </w:r>
    </w:p>
    <w:p w14:paraId="3CCE17CD" w14:textId="77777777" w:rsidR="00DC0310" w:rsidRPr="00DC0310" w:rsidRDefault="00DC0310" w:rsidP="00DC0310">
      <w:pPr>
        <w:rPr>
          <w:sz w:val="36"/>
          <w:szCs w:val="36"/>
        </w:rPr>
      </w:pPr>
    </w:p>
    <w:p w14:paraId="4973DF00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Participation in many examination and audit committees for preliminary and postgraduate studies.</w:t>
      </w:r>
    </w:p>
    <w:p w14:paraId="7D3EE06F" w14:textId="77777777" w:rsidR="00DC0310" w:rsidRPr="00DC0310" w:rsidRDefault="00DC0310" w:rsidP="00DC0310">
      <w:pPr>
        <w:rPr>
          <w:sz w:val="36"/>
          <w:szCs w:val="36"/>
        </w:rPr>
      </w:pPr>
    </w:p>
    <w:p w14:paraId="7034EF91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· Participation in many local conferences inside Iraq and international conferences outside Iraq.</w:t>
      </w:r>
    </w:p>
    <w:p w14:paraId="39D78796" w14:textId="77777777" w:rsidR="00DC0310" w:rsidRPr="00DC0310" w:rsidRDefault="00DC0310" w:rsidP="00DC0310">
      <w:pPr>
        <w:rPr>
          <w:sz w:val="36"/>
          <w:szCs w:val="36"/>
        </w:rPr>
      </w:pPr>
    </w:p>
    <w:p w14:paraId="1C794D5A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Work in permanent and temporary committees within the Ministry of Higher Education and Scientific Research.</w:t>
      </w:r>
    </w:p>
    <w:p w14:paraId="74993096" w14:textId="77777777" w:rsidR="00DC0310" w:rsidRPr="00DC0310" w:rsidRDefault="00DC0310" w:rsidP="00DC0310">
      <w:pPr>
        <w:rPr>
          <w:sz w:val="36"/>
          <w:szCs w:val="36"/>
        </w:rPr>
      </w:pPr>
    </w:p>
    <w:p w14:paraId="33E9E1DB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Obtaining many letters of thanks and appreciation at the level (minister, university president, assistant university president, college dean, assistant dean, department head).</w:t>
      </w:r>
    </w:p>
    <w:p w14:paraId="2E8A4FAC" w14:textId="115880E8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>Duties and responsibilities that you assumed: -</w:t>
      </w:r>
    </w:p>
    <w:p w14:paraId="0B1F4D68" w14:textId="77777777" w:rsidR="00DC0310" w:rsidRPr="00DC0310" w:rsidRDefault="00DC0310" w:rsidP="00DC0310">
      <w:pPr>
        <w:rPr>
          <w:sz w:val="36"/>
          <w:szCs w:val="36"/>
        </w:rPr>
      </w:pPr>
    </w:p>
    <w:p w14:paraId="4AE9530A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Department course for more than five years.</w:t>
      </w:r>
    </w:p>
    <w:p w14:paraId="742392AD" w14:textId="77777777" w:rsidR="00DC0310" w:rsidRPr="00DC0310" w:rsidRDefault="00DC0310" w:rsidP="00DC0310">
      <w:pPr>
        <w:rPr>
          <w:sz w:val="36"/>
          <w:szCs w:val="36"/>
        </w:rPr>
      </w:pPr>
    </w:p>
    <w:p w14:paraId="13BEF435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· The Director of the Internal Control Unit.</w:t>
      </w:r>
    </w:p>
    <w:p w14:paraId="1FAB4463" w14:textId="77777777" w:rsidR="00DC0310" w:rsidRPr="00DC0310" w:rsidRDefault="00DC0310" w:rsidP="00DC0310">
      <w:pPr>
        <w:rPr>
          <w:sz w:val="36"/>
          <w:szCs w:val="36"/>
        </w:rPr>
      </w:pPr>
    </w:p>
    <w:p w14:paraId="086B471C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Work in the accounts unit.</w:t>
      </w:r>
    </w:p>
    <w:p w14:paraId="1693B90B" w14:textId="7BA1640F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>Areas of interest:</w:t>
      </w:r>
    </w:p>
    <w:p w14:paraId="3C2E937E" w14:textId="77777777" w:rsidR="00DC0310" w:rsidRPr="00DC0310" w:rsidRDefault="00DC0310" w:rsidP="00DC0310">
      <w:pPr>
        <w:rPr>
          <w:sz w:val="36"/>
          <w:szCs w:val="36"/>
        </w:rPr>
      </w:pPr>
    </w:p>
    <w:p w14:paraId="61DD20F6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Management of the art of dialogue.</w:t>
      </w:r>
    </w:p>
    <w:p w14:paraId="7B46758D" w14:textId="77777777" w:rsidR="00DC0310" w:rsidRPr="00DC0310" w:rsidRDefault="00DC0310" w:rsidP="00DC0310">
      <w:pPr>
        <w:rPr>
          <w:sz w:val="36"/>
          <w:szCs w:val="36"/>
        </w:rPr>
      </w:pPr>
    </w:p>
    <w:p w14:paraId="5918898C" w14:textId="77777777" w:rsidR="00DC0310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· Manage the work of the volunteer teams.</w:t>
      </w:r>
    </w:p>
    <w:p w14:paraId="1D61AC48" w14:textId="77777777" w:rsidR="00DC0310" w:rsidRPr="00DC0310" w:rsidRDefault="00DC0310" w:rsidP="00DC0310">
      <w:pPr>
        <w:rPr>
          <w:sz w:val="36"/>
          <w:szCs w:val="36"/>
        </w:rPr>
      </w:pPr>
    </w:p>
    <w:p w14:paraId="1FB99AA2" w14:textId="471B19A0" w:rsidR="00DA4542" w:rsidRPr="00DC0310" w:rsidRDefault="00DC0310" w:rsidP="00DC0310">
      <w:pPr>
        <w:rPr>
          <w:sz w:val="36"/>
          <w:szCs w:val="36"/>
        </w:rPr>
      </w:pPr>
      <w:r w:rsidRPr="00DC0310">
        <w:rPr>
          <w:sz w:val="36"/>
          <w:szCs w:val="36"/>
        </w:rPr>
        <w:t xml:space="preserve"> Paying attention to the preparation of the state's general budgets.</w:t>
      </w:r>
    </w:p>
    <w:sectPr w:rsidR="00DA4542" w:rsidRPr="00DC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34"/>
    <w:rsid w:val="006D4A34"/>
    <w:rsid w:val="00DA4542"/>
    <w:rsid w:val="00D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2F64C"/>
  <w15:chartTrackingRefBased/>
  <w15:docId w15:val="{59017CB5-6059-45B9-990B-B97C938A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talb</dc:creator>
  <cp:keywords/>
  <dc:description/>
  <cp:lastModifiedBy>jafar talb</cp:lastModifiedBy>
  <cp:revision>2</cp:revision>
  <dcterms:created xsi:type="dcterms:W3CDTF">2023-01-11T16:28:00Z</dcterms:created>
  <dcterms:modified xsi:type="dcterms:W3CDTF">2023-01-11T16:30:00Z</dcterms:modified>
</cp:coreProperties>
</file>